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2ED8945E" w14:textId="77777777" w:rsidR="009A2ED7" w:rsidRDefault="009A2ED7" w:rsidP="009A2ED7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The term </w:t>
      </w:r>
      <w:r w:rsidRPr="00F746ED">
        <w:rPr>
          <w:rFonts w:ascii="Verdana" w:hAnsi="Verdana"/>
          <w:b/>
          <w:i/>
          <w:sz w:val="20"/>
          <w:szCs w:val="20"/>
        </w:rPr>
        <w:t>online merchandising</w:t>
      </w:r>
      <w:r>
        <w:rPr>
          <w:rFonts w:ascii="Verdana" w:hAnsi="Verdana"/>
          <w:i/>
          <w:sz w:val="20"/>
          <w:szCs w:val="20"/>
        </w:rPr>
        <w:t xml:space="preserve"> r</w:t>
      </w:r>
      <w:r w:rsidRPr="003875FA">
        <w:rPr>
          <w:rFonts w:ascii="Verdana" w:hAnsi="Verdana"/>
          <w:i/>
          <w:sz w:val="20"/>
          <w:szCs w:val="20"/>
        </w:rPr>
        <w:t>efers to the process of sell</w:t>
      </w:r>
      <w:r>
        <w:rPr>
          <w:rFonts w:ascii="Verdana" w:hAnsi="Verdana"/>
          <w:i/>
          <w:sz w:val="20"/>
          <w:szCs w:val="20"/>
        </w:rPr>
        <w:t>ing merchandise on the Internet.  The process of m</w:t>
      </w:r>
      <w:r w:rsidRPr="003875FA">
        <w:rPr>
          <w:rFonts w:ascii="Verdana" w:hAnsi="Verdana"/>
          <w:i/>
          <w:sz w:val="20"/>
          <w:szCs w:val="20"/>
        </w:rPr>
        <w:t xml:space="preserve">aking merchandise available online opens up a new sales channel for a sports or </w:t>
      </w:r>
      <w:r w:rsidRPr="003875FA">
        <w:rPr>
          <w:rFonts w:ascii="Verdana" w:hAnsi="Verdana"/>
          <w:i/>
          <w:sz w:val="20"/>
          <w:szCs w:val="20"/>
        </w:rPr>
        <w:tab/>
      </w:r>
    </w:p>
    <w:p w14:paraId="45C0B004" w14:textId="77777777" w:rsidR="009A2ED7" w:rsidRDefault="009A2ED7" w:rsidP="009A2ED7">
      <w:pPr>
        <w:rPr>
          <w:rFonts w:ascii="Verdana" w:hAnsi="Verdana"/>
          <w:i/>
          <w:sz w:val="20"/>
          <w:szCs w:val="20"/>
        </w:rPr>
      </w:pPr>
      <w:proofErr w:type="gramStart"/>
      <w:r w:rsidRPr="003875FA">
        <w:rPr>
          <w:rFonts w:ascii="Verdana" w:hAnsi="Verdana"/>
          <w:i/>
          <w:sz w:val="20"/>
          <w:szCs w:val="20"/>
        </w:rPr>
        <w:t>entertainment</w:t>
      </w:r>
      <w:proofErr w:type="gramEnd"/>
      <w:r w:rsidRPr="003875FA">
        <w:rPr>
          <w:rFonts w:ascii="Verdana" w:hAnsi="Verdana"/>
          <w:i/>
          <w:sz w:val="20"/>
          <w:szCs w:val="20"/>
        </w:rPr>
        <w:t xml:space="preserve"> organization to purchase related goods and services</w:t>
      </w:r>
      <w:r>
        <w:rPr>
          <w:rFonts w:ascii="Verdana" w:hAnsi="Verdana"/>
          <w:i/>
          <w:sz w:val="20"/>
          <w:szCs w:val="20"/>
        </w:rPr>
        <w:t xml:space="preserve">.  </w:t>
      </w:r>
      <w:r w:rsidRPr="003875FA">
        <w:rPr>
          <w:rFonts w:ascii="Verdana" w:hAnsi="Verdana"/>
          <w:i/>
          <w:sz w:val="20"/>
          <w:szCs w:val="20"/>
        </w:rPr>
        <w:t>Organizations</w:t>
      </w:r>
      <w:r>
        <w:rPr>
          <w:rFonts w:ascii="Verdana" w:hAnsi="Verdana"/>
          <w:i/>
          <w:sz w:val="20"/>
          <w:szCs w:val="20"/>
        </w:rPr>
        <w:t xml:space="preserve"> can then</w:t>
      </w:r>
      <w:r w:rsidRPr="003875FA">
        <w:rPr>
          <w:rFonts w:ascii="Verdana" w:hAnsi="Verdana"/>
          <w:i/>
          <w:sz w:val="20"/>
          <w:szCs w:val="20"/>
        </w:rPr>
        <w:t xml:space="preserve"> maximize income by providing a customized shopping environment and allowing consumers access to a wider variety of products and services</w:t>
      </w:r>
      <w:r>
        <w:rPr>
          <w:rFonts w:ascii="Verdana" w:hAnsi="Verdana"/>
          <w:i/>
          <w:sz w:val="20"/>
          <w:szCs w:val="20"/>
        </w:rPr>
        <w:t>.</w:t>
      </w:r>
      <w:r w:rsidRPr="003875FA">
        <w:rPr>
          <w:rFonts w:ascii="Verdana" w:hAnsi="Verdana"/>
          <w:i/>
          <w:sz w:val="20"/>
          <w:szCs w:val="20"/>
        </w:rPr>
        <w:t xml:space="preserve">    </w:t>
      </w:r>
    </w:p>
    <w:p w14:paraId="0C2D6971" w14:textId="77777777" w:rsidR="009A2ED7" w:rsidRDefault="009A2ED7" w:rsidP="009A2ED7">
      <w:pPr>
        <w:rPr>
          <w:rFonts w:ascii="Verdana" w:hAnsi="Verdana"/>
          <w:i/>
          <w:sz w:val="20"/>
          <w:szCs w:val="20"/>
        </w:rPr>
      </w:pPr>
    </w:p>
    <w:p w14:paraId="4532BB50" w14:textId="77777777" w:rsidR="009A2ED7" w:rsidRDefault="009A2ED7" w:rsidP="009A2ED7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In this activity, you will need to visit the website for your favorite sports team or event (e.g. a </w:t>
      </w:r>
      <w:r w:rsidRPr="00F746ED">
        <w:rPr>
          <w:rFonts w:ascii="Verdana" w:hAnsi="Verdana"/>
          <w:i/>
          <w:sz w:val="20"/>
          <w:szCs w:val="20"/>
        </w:rPr>
        <w:t>PRCA rodeo event</w:t>
      </w:r>
      <w:r>
        <w:rPr>
          <w:rFonts w:ascii="Verdana" w:hAnsi="Verdana"/>
          <w:i/>
          <w:sz w:val="20"/>
          <w:szCs w:val="20"/>
        </w:rPr>
        <w:t xml:space="preserve">).  If they do not sell merchandise online, make a note, and visit the site of another team or event that does.  Then, answer the questions below. 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67796F51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Did the first website you visited offer merchandise online?  If no, what was it?</w:t>
      </w:r>
    </w:p>
    <w:p w14:paraId="38B06984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62CCC6CA" w14:textId="77777777" w:rsidR="009A2ED7" w:rsidRPr="00E45EB6" w:rsidRDefault="009A2ED7" w:rsidP="009A2ED7">
      <w:pPr>
        <w:rPr>
          <w:rFonts w:ascii="Verdana" w:hAnsi="Verdana"/>
          <w:sz w:val="20"/>
          <w:szCs w:val="20"/>
        </w:rPr>
      </w:pPr>
    </w:p>
    <w:p w14:paraId="64F32B6A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5FD58142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List six (6) different products that are available for sale on the organization’s website.</w:t>
      </w:r>
    </w:p>
    <w:p w14:paraId="1CCCB591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745E476D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(1)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2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5FE712F0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3ECE6238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3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4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0E9AE0CE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66AEE5DF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5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B69C2">
        <w:rPr>
          <w:rFonts w:ascii="Verdana" w:hAnsi="Verdana"/>
          <w:color w:val="333333"/>
          <w:sz w:val="18"/>
          <w:szCs w:val="18"/>
        </w:rPr>
        <w:t>(</w:t>
      </w:r>
      <w:r>
        <w:rPr>
          <w:rFonts w:ascii="Verdana" w:hAnsi="Verdana"/>
          <w:color w:val="333333"/>
          <w:sz w:val="18"/>
          <w:szCs w:val="18"/>
        </w:rPr>
        <w:t>6</w:t>
      </w:r>
      <w:r w:rsidRPr="002B69C2">
        <w:rPr>
          <w:rFonts w:ascii="Verdana" w:hAnsi="Verdana"/>
          <w:color w:val="333333"/>
          <w:sz w:val="18"/>
          <w:szCs w:val="18"/>
        </w:rPr>
        <w:t>)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5EB58E33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761D33D5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595A7581" w14:textId="77777777" w:rsidR="009A2ED7" w:rsidRDefault="009A2ED7" w:rsidP="009A2ED7">
      <w:pPr>
        <w:rPr>
          <w:rFonts w:ascii="Verdana" w:hAnsi="Verdana"/>
          <w:sz w:val="20"/>
          <w:szCs w:val="20"/>
        </w:rPr>
      </w:pPr>
      <w:r w:rsidRPr="002B69C2"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>What are the shipping options available to consumers who wish to purchase products online?</w:t>
      </w:r>
    </w:p>
    <w:p w14:paraId="7E5AAAE7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Provide a </w:t>
      </w:r>
      <w:r w:rsidRPr="00F746ED">
        <w:rPr>
          <w:rFonts w:ascii="Verdana" w:hAnsi="Verdana"/>
          <w:i/>
          <w:sz w:val="20"/>
          <w:szCs w:val="20"/>
        </w:rPr>
        <w:t>detailed</w:t>
      </w:r>
      <w:r>
        <w:rPr>
          <w:rFonts w:ascii="Verdana" w:hAnsi="Verdana"/>
          <w:sz w:val="20"/>
          <w:szCs w:val="20"/>
        </w:rPr>
        <w:t xml:space="preserve"> description of shipping options below, including cost, delivery methods etc.</w:t>
      </w:r>
    </w:p>
    <w:p w14:paraId="775B6656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0871EC5A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1584FCF5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29E908B0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6BFF1EED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355265E1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351B4547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   </w:t>
      </w:r>
      <w:r>
        <w:rPr>
          <w:rFonts w:ascii="Verdana" w:hAnsi="Verdana"/>
          <w:sz w:val="20"/>
          <w:szCs w:val="20"/>
        </w:rPr>
        <w:tab/>
        <w:t>Is the site promoting any special offers relating to merchandise?  If so, what?</w:t>
      </w:r>
    </w:p>
    <w:p w14:paraId="723D74C7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3AB5FB24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72706FDD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5E805EAE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7DBD1A8A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5AB01E76" w14:textId="77777777" w:rsidR="009A2ED7" w:rsidRDefault="009A2ED7" w:rsidP="009A2ED7">
      <w:pPr>
        <w:rPr>
          <w:rFonts w:ascii="Verdana" w:hAnsi="Verdana"/>
          <w:sz w:val="20"/>
          <w:szCs w:val="20"/>
        </w:rPr>
      </w:pPr>
    </w:p>
    <w:p w14:paraId="318D784C" w14:textId="77777777" w:rsidR="009A2ED7" w:rsidRDefault="009A2ED7" w:rsidP="009A2ED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5)</w:t>
      </w:r>
      <w:r>
        <w:rPr>
          <w:rFonts w:ascii="Verdana" w:hAnsi="Verdana"/>
          <w:sz w:val="20"/>
          <w:szCs w:val="20"/>
        </w:rPr>
        <w:tab/>
        <w:t xml:space="preserve">Why do you think the organization sells merchandise online?   </w:t>
      </w:r>
    </w:p>
    <w:p w14:paraId="1C1E52D6" w14:textId="1241201B" w:rsidR="005E318D" w:rsidRPr="005E1AB4" w:rsidRDefault="005E318D" w:rsidP="009A2ED7">
      <w:pPr>
        <w:rPr>
          <w:rFonts w:ascii="Arial Narrow" w:hAnsi="Arial Narrow"/>
        </w:rPr>
      </w:pPr>
      <w:bookmarkStart w:id="0" w:name="_GoBack"/>
      <w:bookmarkEnd w:id="0"/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607391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07391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07391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607391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43E37F89" w:rsidR="00A7033C" w:rsidRDefault="003A5603" w:rsidP="00363545">
          <w:pPr>
            <w:pStyle w:val="SheetName"/>
          </w:pPr>
          <w:r>
            <w:t>Lesson 6.</w:t>
          </w:r>
          <w:r w:rsidR="00996019">
            <w:t>4</w:t>
          </w:r>
          <w:r w:rsidR="007B0A95">
            <w:t xml:space="preserve"> – </w:t>
          </w:r>
          <w:r w:rsidR="009A2ED7">
            <w:t xml:space="preserve">Online </w:t>
          </w:r>
          <w:r w:rsidR="00996019">
            <w:t>Merchandise</w:t>
          </w:r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3146C"/>
    <w:rsid w:val="00087C7C"/>
    <w:rsid w:val="000A63AA"/>
    <w:rsid w:val="00106F11"/>
    <w:rsid w:val="0018175D"/>
    <w:rsid w:val="001A51AC"/>
    <w:rsid w:val="001F46C1"/>
    <w:rsid w:val="00202A60"/>
    <w:rsid w:val="002211E6"/>
    <w:rsid w:val="00287F50"/>
    <w:rsid w:val="002D762E"/>
    <w:rsid w:val="002E4CAE"/>
    <w:rsid w:val="0030195C"/>
    <w:rsid w:val="00363545"/>
    <w:rsid w:val="003A5603"/>
    <w:rsid w:val="003C3732"/>
    <w:rsid w:val="0043547D"/>
    <w:rsid w:val="00470A64"/>
    <w:rsid w:val="00494CA7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07391"/>
    <w:rsid w:val="006240F5"/>
    <w:rsid w:val="006306FC"/>
    <w:rsid w:val="006462F3"/>
    <w:rsid w:val="00661D84"/>
    <w:rsid w:val="0068742B"/>
    <w:rsid w:val="006B7F05"/>
    <w:rsid w:val="006C2AB9"/>
    <w:rsid w:val="006E6B78"/>
    <w:rsid w:val="00707F33"/>
    <w:rsid w:val="00710CDE"/>
    <w:rsid w:val="00736632"/>
    <w:rsid w:val="00782641"/>
    <w:rsid w:val="007B0A95"/>
    <w:rsid w:val="007B1D50"/>
    <w:rsid w:val="007B76DD"/>
    <w:rsid w:val="007D5F15"/>
    <w:rsid w:val="007D621D"/>
    <w:rsid w:val="007F31DE"/>
    <w:rsid w:val="0083412E"/>
    <w:rsid w:val="008634BE"/>
    <w:rsid w:val="008B0859"/>
    <w:rsid w:val="008C4CB2"/>
    <w:rsid w:val="008F273B"/>
    <w:rsid w:val="00901E4D"/>
    <w:rsid w:val="009132D5"/>
    <w:rsid w:val="009246E0"/>
    <w:rsid w:val="009846F8"/>
    <w:rsid w:val="00996019"/>
    <w:rsid w:val="009A2ED7"/>
    <w:rsid w:val="009A7769"/>
    <w:rsid w:val="009E25F3"/>
    <w:rsid w:val="00A3527E"/>
    <w:rsid w:val="00A7033C"/>
    <w:rsid w:val="00AD0029"/>
    <w:rsid w:val="00AD6AB0"/>
    <w:rsid w:val="00AF1866"/>
    <w:rsid w:val="00B220F0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139BF3-564D-114A-9B94-E504C33E8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2015-08-28T01:43:00Z</cp:lastPrinted>
  <dcterms:created xsi:type="dcterms:W3CDTF">2015-08-28T01:43:00Z</dcterms:created>
  <dcterms:modified xsi:type="dcterms:W3CDTF">2015-08-28T01:44:00Z</dcterms:modified>
</cp:coreProperties>
</file>